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85F" w:rsidRPr="0079185F" w:rsidRDefault="0079185F" w:rsidP="0079185F">
      <w:pPr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79185F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3. TAKO LOLO</w:t>
      </w:r>
    </w:p>
    <w:p w:rsidR="0079185F" w:rsidRPr="0079185F" w:rsidRDefault="0079185F" w:rsidP="00DE24BD">
      <w:pPr>
        <w:jc w:val="center"/>
        <w:rPr>
          <w:rFonts w:ascii="Courier New" w:hAnsi="Courier New" w:cs="Courier New"/>
          <w:sz w:val="24"/>
          <w:szCs w:val="24"/>
        </w:rPr>
      </w:pPr>
    </w:p>
    <w:p w:rsidR="009759C6" w:rsidRPr="0079185F" w:rsidRDefault="00DE24BD" w:rsidP="00DE24BD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79185F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NARRATEUR</w:t>
      </w:r>
    </w:p>
    <w:p w:rsidR="00E26357" w:rsidRPr="00B03B4F" w:rsidRDefault="00DE24BD" w:rsidP="00B03B4F">
      <w:pPr>
        <w:jc w:val="center"/>
        <w:rPr>
          <w:rFonts w:ascii="Courier New" w:hAnsi="Courier New" w:cs="Courier New"/>
          <w:color w:val="1F497D" w:themeColor="text2"/>
          <w:sz w:val="24"/>
          <w:szCs w:val="24"/>
        </w:rPr>
      </w:pPr>
      <w:r w:rsidRPr="00B03B4F">
        <w:rPr>
          <w:rFonts w:ascii="Courier New" w:hAnsi="Courier New" w:cs="Courier New"/>
          <w:color w:val="1F497D" w:themeColor="text2"/>
          <w:sz w:val="24"/>
          <w:szCs w:val="24"/>
        </w:rPr>
        <w:t>Ces événements se déroulent entre le samedi 13 mars et le samedi 19 mars.</w:t>
      </w:r>
    </w:p>
    <w:p w:rsidR="0079185F" w:rsidRPr="0079185F" w:rsidRDefault="0079185F" w:rsidP="00E26357">
      <w:pPr>
        <w:jc w:val="center"/>
        <w:rPr>
          <w:rFonts w:ascii="Courier New" w:hAnsi="Courier New" w:cs="Courier New"/>
          <w:sz w:val="24"/>
          <w:szCs w:val="24"/>
        </w:rPr>
      </w:pPr>
    </w:p>
    <w:p w:rsidR="00B03B4F" w:rsidRPr="004214F7" w:rsidRDefault="00BF7A03" w:rsidP="00B03B4F">
      <w:pPr>
        <w:rPr>
          <w:rFonts w:ascii="Courier New" w:hAnsi="Courier New" w:cs="Courier New"/>
          <w:b/>
          <w:color w:val="7030A0"/>
          <w:sz w:val="24"/>
          <w:szCs w:val="24"/>
          <w:u w:val="single"/>
        </w:rPr>
      </w:pPr>
      <w:r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LUNDI</w:t>
      </w:r>
      <w:r w:rsidR="00DE24BD"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 xml:space="preserve"> 13 </w:t>
      </w:r>
      <w:r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MARS</w:t>
      </w:r>
      <w:r w:rsidR="00B03B4F"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 xml:space="preserve"> : </w:t>
      </w:r>
    </w:p>
    <w:p w:rsidR="00B03B4F" w:rsidRPr="004214F7" w:rsidRDefault="002435EA" w:rsidP="00B03B4F">
      <w:pPr>
        <w:rPr>
          <w:rFonts w:ascii="Courier New" w:hAnsi="Courier New" w:cs="Courier New"/>
          <w:b/>
          <w:i/>
          <w:color w:val="000000" w:themeColor="text1"/>
          <w:sz w:val="24"/>
          <w:szCs w:val="24"/>
        </w:rPr>
      </w:pPr>
      <w:r w:rsidRPr="004214F7">
        <w:rPr>
          <w:rFonts w:ascii="Courier New" w:hAnsi="Courier New" w:cs="Courier New"/>
          <w:b/>
          <w:i/>
          <w:color w:val="000000" w:themeColor="text1"/>
          <w:sz w:val="24"/>
          <w:szCs w:val="24"/>
        </w:rPr>
        <w:t>8h00</w:t>
      </w:r>
    </w:p>
    <w:p w:rsidR="00B03B4F" w:rsidRDefault="00DE24BD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>TAKO LOLO, un jivaros, sonne à 3632 reprise</w:t>
      </w:r>
      <w:r w:rsidR="009E7E15"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>s</w:t>
      </w:r>
      <w:r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à la porte de </w:t>
      </w:r>
      <w:r w:rsidR="006D5E70">
        <w:rPr>
          <w:rFonts w:ascii="Courier New" w:hAnsi="Courier New" w:cs="Courier New"/>
          <w:color w:val="4F6228" w:themeColor="accent3" w:themeShade="80"/>
          <w:sz w:val="24"/>
          <w:szCs w:val="24"/>
        </w:rPr>
        <w:t>G</w:t>
      </w:r>
      <w:r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>iovanni</w:t>
      </w:r>
      <w:r w:rsidR="009E7E15"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</w:t>
      </w:r>
      <w:r w:rsidR="006D5E70">
        <w:rPr>
          <w:rFonts w:ascii="Courier New" w:hAnsi="Courier New" w:cs="Courier New"/>
          <w:color w:val="4F6228" w:themeColor="accent3" w:themeShade="80"/>
          <w:sz w:val="24"/>
          <w:szCs w:val="24"/>
        </w:rPr>
        <w:t>P</w:t>
      </w:r>
      <w:r w:rsidR="009E7E15"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>annini</w:t>
      </w:r>
      <w:r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>.</w:t>
      </w:r>
      <w:r w:rsidR="003C2630"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N’obtenant que 320 soupir</w:t>
      </w:r>
      <w:r w:rsidR="006D5E70">
        <w:rPr>
          <w:rFonts w:ascii="Courier New" w:hAnsi="Courier New" w:cs="Courier New"/>
          <w:color w:val="4F6228" w:themeColor="accent3" w:themeShade="80"/>
          <w:sz w:val="24"/>
          <w:szCs w:val="24"/>
        </w:rPr>
        <w:t>s</w:t>
      </w:r>
      <w:r w:rsidR="003C2630"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en guise de </w:t>
      </w:r>
      <w:r w:rsidR="006D5E70">
        <w:rPr>
          <w:rFonts w:ascii="Courier New" w:hAnsi="Courier New" w:cs="Courier New"/>
          <w:color w:val="4F6228" w:themeColor="accent3" w:themeShade="80"/>
          <w:sz w:val="24"/>
          <w:szCs w:val="24"/>
        </w:rPr>
        <w:t>réponse</w:t>
      </w:r>
      <w:r w:rsidR="003C2630" w:rsidRPr="00B03B4F">
        <w:rPr>
          <w:rFonts w:ascii="Courier New" w:hAnsi="Courier New" w:cs="Courier New"/>
          <w:color w:val="4F6228" w:themeColor="accent3" w:themeShade="80"/>
          <w:sz w:val="24"/>
          <w:szCs w:val="24"/>
        </w:rPr>
        <w:t>…</w:t>
      </w:r>
    </w:p>
    <w:p w:rsidR="00DF243F" w:rsidRPr="00DF243F" w:rsidRDefault="00DF243F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</w:p>
    <w:p w:rsidR="00B03B4F" w:rsidRPr="004214F7" w:rsidRDefault="00BF7A03" w:rsidP="00B03B4F">
      <w:pPr>
        <w:rPr>
          <w:rFonts w:ascii="Courier New" w:hAnsi="Courier New" w:cs="Courier New"/>
          <w:b/>
          <w:color w:val="7030A0"/>
          <w:sz w:val="24"/>
          <w:szCs w:val="24"/>
          <w:u w:val="single"/>
        </w:rPr>
      </w:pPr>
      <w:r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MARDI</w:t>
      </w:r>
      <w:r w:rsidR="003C2630"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 xml:space="preserve"> 14 </w:t>
      </w:r>
      <w:r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MARS</w:t>
      </w:r>
      <w:r w:rsidR="00B03B4F"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 xml:space="preserve"> : </w:t>
      </w:r>
    </w:p>
    <w:p w:rsidR="00DF243F" w:rsidRDefault="002435EA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8h00</w:t>
      </w:r>
      <w:r w:rsidR="00DF243F">
        <w:rPr>
          <w:rFonts w:ascii="Courier New" w:hAnsi="Courier New" w:cs="Courier New"/>
          <w:b/>
          <w:i/>
          <w:sz w:val="24"/>
          <w:szCs w:val="24"/>
        </w:rPr>
        <w:t xml:space="preserve"> : </w:t>
      </w:r>
    </w:p>
    <w:p w:rsidR="00DF243F" w:rsidRPr="00DF243F" w:rsidRDefault="003C2630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TAKO LOLO, </w:t>
      </w:r>
      <w:r w:rsidR="00BF7A03"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sonne deux fois à la porte de </w:t>
      </w:r>
      <w:proofErr w:type="spellStart"/>
      <w:r w:rsidR="00BF7A03"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giovanni</w:t>
      </w:r>
      <w:proofErr w:type="spellEnd"/>
      <w:r w:rsidR="002435EA"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.</w:t>
      </w:r>
    </w:p>
    <w:p w:rsidR="00DF243F" w:rsidRDefault="002435EA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8h02</w:t>
      </w:r>
      <w:r w:rsidR="00DF243F">
        <w:rPr>
          <w:rFonts w:ascii="Courier New" w:hAnsi="Courier New" w:cs="Courier New"/>
          <w:b/>
          <w:i/>
          <w:sz w:val="24"/>
          <w:szCs w:val="24"/>
        </w:rPr>
        <w:t xml:space="preserve"> : </w:t>
      </w:r>
    </w:p>
    <w:p w:rsidR="00EB73DE" w:rsidRDefault="002435EA" w:rsidP="00DF243F">
      <w:pPr>
        <w:rPr>
          <w:rFonts w:ascii="Courier New" w:hAnsi="Courier New" w:cs="Courier New"/>
          <w:b/>
          <w:i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Giovanni glisse un message sous la porte.</w:t>
      </w:r>
    </w:p>
    <w:p w:rsidR="00DF243F" w:rsidRPr="00DF243F" w:rsidRDefault="00DF243F" w:rsidP="00DF243F">
      <w:pPr>
        <w:rPr>
          <w:rFonts w:ascii="Courier New" w:hAnsi="Courier New" w:cs="Courier New"/>
          <w:b/>
          <w:i/>
          <w:sz w:val="24"/>
          <w:szCs w:val="24"/>
        </w:rPr>
      </w:pPr>
    </w:p>
    <w:p w:rsidR="00BF7A03" w:rsidRPr="00DF243F" w:rsidRDefault="00BF7A03" w:rsidP="00BF7A03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DF243F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MESSAGE</w:t>
      </w:r>
      <w:r w:rsidR="002435EA" w:rsidRPr="00DF243F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 xml:space="preserve"> DE GIOVANNI</w:t>
      </w:r>
    </w:p>
    <w:p w:rsidR="003C2630" w:rsidRPr="00DF243F" w:rsidRDefault="00BF7A03" w:rsidP="00BF7A03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DF243F">
        <w:rPr>
          <w:rFonts w:ascii="Courier New" w:hAnsi="Courier New" w:cs="Courier New"/>
          <w:color w:val="244061" w:themeColor="accent1" w:themeShade="80"/>
          <w:sz w:val="24"/>
          <w:szCs w:val="24"/>
        </w:rPr>
        <w:t>Reviens demain, je ne suis pas encore prêt à devenir le plus grand héros du monde.</w:t>
      </w:r>
    </w:p>
    <w:p w:rsidR="00BF7A03" w:rsidRPr="0079185F" w:rsidRDefault="00BF7A03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B03B4F" w:rsidRPr="004214F7" w:rsidRDefault="00BF7A03" w:rsidP="00B03B4F">
      <w:pPr>
        <w:rPr>
          <w:rFonts w:ascii="Courier New" w:hAnsi="Courier New" w:cs="Courier New"/>
          <w:b/>
          <w:color w:val="7030A0"/>
          <w:sz w:val="24"/>
          <w:szCs w:val="24"/>
          <w:u w:val="single"/>
        </w:rPr>
      </w:pPr>
      <w:r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MERCREDI 15 MARS</w:t>
      </w:r>
      <w:r w:rsidR="00B03B4F"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 xml:space="preserve"> : </w:t>
      </w:r>
    </w:p>
    <w:p w:rsidR="00BF7A03" w:rsidRPr="004214F7" w:rsidRDefault="002435EA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8h00</w:t>
      </w:r>
    </w:p>
    <w:p w:rsidR="002435EA" w:rsidRPr="00DF243F" w:rsidRDefault="00F146BD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TAKO LOLO, s’apprête à frapper chez </w:t>
      </w:r>
      <w:proofErr w:type="spellStart"/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giovani</w:t>
      </w:r>
      <w:proofErr w:type="spellEnd"/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, la porte est ouverte, il entre.</w:t>
      </w:r>
    </w:p>
    <w:p w:rsidR="00F146BD" w:rsidRPr="004214F7" w:rsidRDefault="00F146BD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8h04</w:t>
      </w:r>
    </w:p>
    <w:p w:rsidR="00F146BD" w:rsidRPr="00DF243F" w:rsidRDefault="00F146BD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Suite à un appel anonyme, TAKO LOLO est arrêté pour la police pour entrée par effraction.</w:t>
      </w:r>
    </w:p>
    <w:p w:rsidR="00F146BD" w:rsidRPr="0079185F" w:rsidRDefault="00F146BD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F146BD" w:rsidRPr="004214F7" w:rsidRDefault="003376A8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lastRenderedPageBreak/>
        <w:t>10h42</w:t>
      </w:r>
    </w:p>
    <w:p w:rsidR="00F146BD" w:rsidRPr="00DF243F" w:rsidRDefault="003376A8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Les policiers annoncent à TAKO LOLO qu’il va être mis en garde</w:t>
      </w:r>
      <w:r w:rsidR="00BC46EB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à</w:t>
      </w: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vue pour entrée par effraction et suspicion d’attentat à la pudeur.</w:t>
      </w:r>
    </w:p>
    <w:p w:rsidR="003376A8" w:rsidRPr="004214F7" w:rsidRDefault="00DF243F" w:rsidP="00B03B4F">
      <w:pPr>
        <w:rPr>
          <w:rFonts w:ascii="Courier New" w:hAnsi="Courier New" w:cs="Courier New"/>
          <w:b/>
          <w:i/>
          <w:sz w:val="24"/>
          <w:szCs w:val="24"/>
        </w:rPr>
      </w:pPr>
      <w:r>
        <w:rPr>
          <w:rFonts w:ascii="Courier New" w:hAnsi="Courier New" w:cs="Courier New"/>
          <w:b/>
          <w:i/>
          <w:sz w:val="24"/>
          <w:szCs w:val="24"/>
        </w:rPr>
        <w:t>10h45</w:t>
      </w:r>
    </w:p>
    <w:p w:rsidR="003376A8" w:rsidRPr="00DF243F" w:rsidRDefault="003376A8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TAKO LOLO tente en vain d’expliquer aux inspecteurs que dans son pays, les slips se portent sur la tête…</w:t>
      </w:r>
    </w:p>
    <w:p w:rsidR="003376A8" w:rsidRPr="0079185F" w:rsidRDefault="003376A8" w:rsidP="00B03B4F">
      <w:pPr>
        <w:rPr>
          <w:rFonts w:ascii="Courier New" w:hAnsi="Courier New" w:cs="Courier New"/>
          <w:sz w:val="24"/>
          <w:szCs w:val="24"/>
        </w:rPr>
      </w:pPr>
    </w:p>
    <w:p w:rsidR="00EB73DE" w:rsidRPr="004214F7" w:rsidRDefault="003376A8" w:rsidP="00B03B4F">
      <w:pPr>
        <w:rPr>
          <w:rFonts w:ascii="Courier New" w:hAnsi="Courier New" w:cs="Courier New"/>
          <w:b/>
          <w:color w:val="7030A0"/>
          <w:sz w:val="24"/>
          <w:szCs w:val="24"/>
          <w:u w:val="single"/>
        </w:rPr>
      </w:pPr>
      <w:r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JEUDI 16 MARS</w:t>
      </w:r>
    </w:p>
    <w:p w:rsidR="003376A8" w:rsidRPr="004214F7" w:rsidRDefault="003376A8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8h00</w:t>
      </w:r>
    </w:p>
    <w:p w:rsidR="003376A8" w:rsidRPr="00DF243F" w:rsidRDefault="003376A8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TAKO LOLO tord les barreaux de sa cellule </w:t>
      </w:r>
      <w:r w:rsidR="002465A6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avec son slip </w:t>
      </w: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et s’échappe du commissariat.</w:t>
      </w:r>
    </w:p>
    <w:p w:rsidR="003376A8" w:rsidRPr="004214F7" w:rsidRDefault="003376A8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10h56</w:t>
      </w:r>
    </w:p>
    <w:p w:rsidR="009C45F2" w:rsidRPr="00DF243F" w:rsidRDefault="003376A8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Giovanni dort profondément…</w:t>
      </w:r>
    </w:p>
    <w:p w:rsidR="003376A8" w:rsidRPr="004214F7" w:rsidRDefault="003376A8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10h59</w:t>
      </w:r>
    </w:p>
    <w:p w:rsidR="009C45F2" w:rsidRPr="00DF243F" w:rsidRDefault="00327A4F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TAKO LOLO dépose une valise débordant de billets devant la porte de Giovanni et s’en va.</w:t>
      </w:r>
    </w:p>
    <w:p w:rsidR="0094296C" w:rsidRPr="004214F7" w:rsidRDefault="0031443F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16h</w:t>
      </w:r>
      <w:r w:rsidR="0094296C" w:rsidRPr="004214F7">
        <w:rPr>
          <w:rFonts w:ascii="Courier New" w:hAnsi="Courier New" w:cs="Courier New"/>
          <w:b/>
          <w:i/>
          <w:sz w:val="24"/>
          <w:szCs w:val="24"/>
        </w:rPr>
        <w:t>55</w:t>
      </w:r>
    </w:p>
    <w:p w:rsidR="009C45F2" w:rsidRPr="00DF243F" w:rsidRDefault="0094296C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Le vent emporte quelques billets avec lui.</w:t>
      </w:r>
    </w:p>
    <w:p w:rsidR="009C45F2" w:rsidRPr="004214F7" w:rsidRDefault="009C45F2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22h 37</w:t>
      </w:r>
    </w:p>
    <w:p w:rsidR="0031443F" w:rsidRPr="00DF243F" w:rsidRDefault="009C45F2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La porte ne s’est même pas entrouverte, la valise n’a pas bougé.</w:t>
      </w:r>
    </w:p>
    <w:p w:rsidR="009C45F2" w:rsidRPr="004214F7" w:rsidRDefault="0031443F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23h32</w:t>
      </w:r>
    </w:p>
    <w:p w:rsidR="0031443F" w:rsidRPr="00DF243F" w:rsidRDefault="0031443F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TAKO LOLO s’assoupi</w:t>
      </w:r>
      <w:r w:rsidR="00EB48C3"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t</w:t>
      </w: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5 minutes…</w:t>
      </w:r>
    </w:p>
    <w:p w:rsidR="0031443F" w:rsidRPr="004214F7" w:rsidRDefault="0031443F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23h37</w:t>
      </w:r>
    </w:p>
    <w:p w:rsidR="0031443F" w:rsidRPr="00DF243F" w:rsidRDefault="0031443F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La valise a disparut…</w:t>
      </w:r>
    </w:p>
    <w:p w:rsidR="0031443F" w:rsidRPr="0079185F" w:rsidRDefault="0031443F" w:rsidP="0094296C">
      <w:pPr>
        <w:jc w:val="center"/>
        <w:rPr>
          <w:rFonts w:ascii="Courier New" w:hAnsi="Courier New" w:cs="Courier New"/>
          <w:sz w:val="24"/>
          <w:szCs w:val="24"/>
        </w:rPr>
      </w:pPr>
    </w:p>
    <w:p w:rsidR="00EB73DE" w:rsidRPr="004214F7" w:rsidRDefault="0031443F" w:rsidP="00B03B4F">
      <w:pPr>
        <w:rPr>
          <w:rFonts w:ascii="Courier New" w:hAnsi="Courier New" w:cs="Courier New"/>
          <w:b/>
          <w:color w:val="7030A0"/>
          <w:sz w:val="24"/>
          <w:szCs w:val="24"/>
          <w:u w:val="single"/>
        </w:rPr>
      </w:pPr>
      <w:r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VENDREDI 17 MARS</w:t>
      </w:r>
      <w:r w:rsidR="00B03B4F"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 :</w:t>
      </w:r>
    </w:p>
    <w:p w:rsidR="0031443F" w:rsidRPr="004214F7" w:rsidRDefault="0031443F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8H00</w:t>
      </w:r>
    </w:p>
    <w:p w:rsidR="0031443F" w:rsidRPr="00DF243F" w:rsidRDefault="0031443F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TAKO LOL</w:t>
      </w:r>
      <w:r w:rsidR="00FC6E93"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O</w:t>
      </w: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jette un </w:t>
      </w:r>
      <w:r w:rsidR="00EB48C3"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cocktail</w:t>
      </w: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</w:t>
      </w:r>
      <w:r w:rsidR="00EB48C3"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Molotov</w:t>
      </w: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sur la maison de </w:t>
      </w:r>
      <w:r w:rsidR="00EB48C3"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Giovanni</w:t>
      </w: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.</w:t>
      </w:r>
    </w:p>
    <w:p w:rsidR="00FC6E93" w:rsidRPr="004214F7" w:rsidRDefault="0031443F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lastRenderedPageBreak/>
        <w:t>9h32</w:t>
      </w:r>
    </w:p>
    <w:p w:rsidR="00FC6E93" w:rsidRPr="00DF243F" w:rsidRDefault="00FC6E93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La maison de </w:t>
      </w:r>
      <w:r w:rsidR="00EB73DE"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Giovanni</w:t>
      </w: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brule complètement mais il n’en sort pas.</w:t>
      </w:r>
    </w:p>
    <w:p w:rsidR="00FC6E93" w:rsidRPr="004214F7" w:rsidRDefault="00FC6E93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 xml:space="preserve">12H32 </w:t>
      </w:r>
    </w:p>
    <w:p w:rsidR="00FC6E93" w:rsidRDefault="00FC6E93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Aillant failli à sa mission, TAKO LOLO se suicide d’une bale dans la tête devant les restes de la maison de Giovanni.</w:t>
      </w:r>
    </w:p>
    <w:p w:rsidR="00DF243F" w:rsidRPr="00DF243F" w:rsidRDefault="00DF243F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</w:p>
    <w:p w:rsidR="00EB73DE" w:rsidRPr="004214F7" w:rsidRDefault="00407080" w:rsidP="00B03B4F">
      <w:pPr>
        <w:rPr>
          <w:rFonts w:ascii="Courier New" w:hAnsi="Courier New" w:cs="Courier New"/>
          <w:b/>
          <w:color w:val="7030A0"/>
          <w:sz w:val="24"/>
          <w:szCs w:val="24"/>
          <w:u w:val="single"/>
        </w:rPr>
      </w:pPr>
      <w:r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SAMEDI</w:t>
      </w:r>
      <w:r w:rsidR="00FC6E93"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 xml:space="preserve"> 20 MARS</w:t>
      </w:r>
      <w:r w:rsidR="00B03B4F" w:rsidRPr="004214F7">
        <w:rPr>
          <w:rFonts w:ascii="Courier New" w:hAnsi="Courier New" w:cs="Courier New"/>
          <w:b/>
          <w:color w:val="7030A0"/>
          <w:sz w:val="24"/>
          <w:szCs w:val="24"/>
          <w:u w:val="single"/>
        </w:rPr>
        <w:t> :</w:t>
      </w:r>
    </w:p>
    <w:p w:rsidR="00FC6E93" w:rsidRPr="004214F7" w:rsidRDefault="00407080" w:rsidP="00B03B4F">
      <w:pPr>
        <w:rPr>
          <w:rFonts w:ascii="Courier New" w:hAnsi="Courier New" w:cs="Courier New"/>
          <w:b/>
          <w:i/>
          <w:sz w:val="24"/>
          <w:szCs w:val="24"/>
        </w:rPr>
      </w:pPr>
      <w:r w:rsidRPr="004214F7">
        <w:rPr>
          <w:rFonts w:ascii="Courier New" w:hAnsi="Courier New" w:cs="Courier New"/>
          <w:b/>
          <w:i/>
          <w:sz w:val="24"/>
          <w:szCs w:val="24"/>
        </w:rPr>
        <w:t>23</w:t>
      </w:r>
      <w:r w:rsidR="00FC6E93" w:rsidRPr="004214F7">
        <w:rPr>
          <w:rFonts w:ascii="Courier New" w:hAnsi="Courier New" w:cs="Courier New"/>
          <w:b/>
          <w:i/>
          <w:sz w:val="24"/>
          <w:szCs w:val="24"/>
        </w:rPr>
        <w:t>h12</w:t>
      </w:r>
    </w:p>
    <w:p w:rsidR="00FC6E93" w:rsidRDefault="00FC6E93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DF243F">
        <w:rPr>
          <w:rFonts w:ascii="Courier New" w:hAnsi="Courier New" w:cs="Courier New"/>
          <w:color w:val="4F6228" w:themeColor="accent3" w:themeShade="80"/>
          <w:sz w:val="24"/>
          <w:szCs w:val="24"/>
        </w:rPr>
        <w:t>Giovanni sort d’un casino, la valise de billet à la main…</w:t>
      </w:r>
    </w:p>
    <w:p w:rsidR="00DF243F" w:rsidRDefault="00DF243F" w:rsidP="00B03B4F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</w:p>
    <w:p w:rsidR="00DF243F" w:rsidRPr="00DF243F" w:rsidRDefault="00DF243F" w:rsidP="00DF243F">
      <w:pPr>
        <w:jc w:val="right"/>
        <w:rPr>
          <w:rFonts w:ascii="Courier New" w:hAnsi="Courier New" w:cs="Courier New"/>
          <w:b/>
          <w:color w:val="000000" w:themeColor="text1"/>
          <w:sz w:val="24"/>
          <w:szCs w:val="24"/>
        </w:rPr>
      </w:pPr>
      <w:r w:rsidRPr="00DF243F">
        <w:rPr>
          <w:rFonts w:ascii="Courier New" w:hAnsi="Courier New" w:cs="Courier New"/>
          <w:b/>
          <w:color w:val="000000" w:themeColor="text1"/>
          <w:sz w:val="24"/>
          <w:szCs w:val="24"/>
        </w:rPr>
        <w:t>A suivre…</w:t>
      </w:r>
    </w:p>
    <w:p w:rsidR="00FC6E93" w:rsidRPr="0079185F" w:rsidRDefault="00FC6E93" w:rsidP="00FC6E93">
      <w:pPr>
        <w:jc w:val="center"/>
        <w:rPr>
          <w:rFonts w:ascii="Courier New" w:hAnsi="Courier New" w:cs="Courier New"/>
          <w:sz w:val="24"/>
          <w:szCs w:val="24"/>
        </w:rPr>
      </w:pPr>
    </w:p>
    <w:p w:rsidR="00FC6E93" w:rsidRPr="0079185F" w:rsidRDefault="00FC6E93" w:rsidP="00FC6E93">
      <w:pPr>
        <w:jc w:val="center"/>
        <w:rPr>
          <w:rFonts w:ascii="Courier New" w:hAnsi="Courier New" w:cs="Courier New"/>
          <w:sz w:val="24"/>
          <w:szCs w:val="24"/>
        </w:rPr>
      </w:pPr>
    </w:p>
    <w:p w:rsidR="00FC6E93" w:rsidRPr="0079185F" w:rsidRDefault="00FC6E93" w:rsidP="0094296C">
      <w:pPr>
        <w:jc w:val="center"/>
        <w:rPr>
          <w:rFonts w:ascii="Courier New" w:hAnsi="Courier New" w:cs="Courier New"/>
          <w:sz w:val="24"/>
          <w:szCs w:val="24"/>
        </w:rPr>
      </w:pPr>
    </w:p>
    <w:p w:rsidR="0031443F" w:rsidRPr="0079185F" w:rsidRDefault="0031443F" w:rsidP="0094296C">
      <w:pPr>
        <w:jc w:val="center"/>
        <w:rPr>
          <w:rFonts w:ascii="Courier New" w:hAnsi="Courier New" w:cs="Courier New"/>
          <w:sz w:val="24"/>
          <w:szCs w:val="24"/>
        </w:rPr>
      </w:pPr>
    </w:p>
    <w:p w:rsidR="0031443F" w:rsidRPr="0079185F" w:rsidRDefault="0031443F" w:rsidP="0094296C">
      <w:pPr>
        <w:jc w:val="center"/>
        <w:rPr>
          <w:rFonts w:ascii="Courier New" w:hAnsi="Courier New" w:cs="Courier New"/>
          <w:sz w:val="24"/>
          <w:szCs w:val="24"/>
        </w:rPr>
      </w:pPr>
    </w:p>
    <w:p w:rsidR="0094296C" w:rsidRPr="0079185F" w:rsidRDefault="0094296C" w:rsidP="0094296C">
      <w:pPr>
        <w:jc w:val="center"/>
        <w:rPr>
          <w:rFonts w:ascii="Courier New" w:hAnsi="Courier New" w:cs="Courier New"/>
          <w:sz w:val="24"/>
          <w:szCs w:val="24"/>
        </w:rPr>
      </w:pPr>
    </w:p>
    <w:p w:rsidR="00327A4F" w:rsidRPr="0079185F" w:rsidRDefault="00327A4F" w:rsidP="0094296C">
      <w:pPr>
        <w:rPr>
          <w:rFonts w:ascii="Courier New" w:hAnsi="Courier New" w:cs="Courier New"/>
          <w:sz w:val="24"/>
          <w:szCs w:val="24"/>
        </w:rPr>
      </w:pPr>
    </w:p>
    <w:p w:rsidR="00327A4F" w:rsidRPr="0079185F" w:rsidRDefault="00327A4F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327A4F" w:rsidRPr="0079185F" w:rsidRDefault="00327A4F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327A4F" w:rsidRPr="0079185F" w:rsidRDefault="00327A4F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327A4F" w:rsidRPr="0079185F" w:rsidRDefault="00327A4F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3376A8" w:rsidRPr="0079185F" w:rsidRDefault="003376A8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3376A8" w:rsidRPr="0079185F" w:rsidRDefault="003376A8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2435EA" w:rsidRPr="0079185F" w:rsidRDefault="002435EA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2435EA" w:rsidRPr="0079185F" w:rsidRDefault="002435EA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BF7A03" w:rsidRPr="0079185F" w:rsidRDefault="00BF7A03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BF7A03" w:rsidRPr="0079185F" w:rsidRDefault="00BF7A03" w:rsidP="00BF7A03">
      <w:pPr>
        <w:jc w:val="center"/>
        <w:rPr>
          <w:rFonts w:ascii="Courier New" w:hAnsi="Courier New" w:cs="Courier New"/>
          <w:sz w:val="24"/>
          <w:szCs w:val="24"/>
        </w:rPr>
      </w:pPr>
    </w:p>
    <w:p w:rsidR="009E7E15" w:rsidRPr="0079185F" w:rsidRDefault="009E7E15" w:rsidP="00DE24BD">
      <w:pPr>
        <w:jc w:val="center"/>
        <w:rPr>
          <w:rFonts w:ascii="Courier New" w:hAnsi="Courier New" w:cs="Courier New"/>
          <w:sz w:val="24"/>
          <w:szCs w:val="24"/>
        </w:rPr>
      </w:pPr>
    </w:p>
    <w:p w:rsidR="009E7E15" w:rsidRPr="0079185F" w:rsidRDefault="009E7E15" w:rsidP="00DE24BD">
      <w:pPr>
        <w:jc w:val="center"/>
        <w:rPr>
          <w:rFonts w:ascii="Courier New" w:hAnsi="Courier New" w:cs="Courier New"/>
          <w:sz w:val="24"/>
          <w:szCs w:val="24"/>
        </w:rPr>
      </w:pPr>
    </w:p>
    <w:p w:rsidR="009E7E15" w:rsidRPr="0079185F" w:rsidRDefault="009E7E15" w:rsidP="00DE24BD">
      <w:pPr>
        <w:jc w:val="center"/>
        <w:rPr>
          <w:rFonts w:ascii="Courier New" w:hAnsi="Courier New" w:cs="Courier New"/>
          <w:sz w:val="24"/>
          <w:szCs w:val="24"/>
        </w:rPr>
      </w:pPr>
    </w:p>
    <w:p w:rsidR="00DE24BD" w:rsidRPr="0079185F" w:rsidRDefault="00DE24BD" w:rsidP="00DE24BD">
      <w:pPr>
        <w:jc w:val="center"/>
        <w:rPr>
          <w:rFonts w:ascii="Courier New" w:hAnsi="Courier New" w:cs="Courier New"/>
          <w:sz w:val="24"/>
          <w:szCs w:val="24"/>
        </w:rPr>
      </w:pPr>
    </w:p>
    <w:sectPr w:rsidR="00DE24BD" w:rsidRPr="0079185F" w:rsidSect="00113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E24BD"/>
    <w:rsid w:val="0001027A"/>
    <w:rsid w:val="001132C7"/>
    <w:rsid w:val="002435EA"/>
    <w:rsid w:val="002465A6"/>
    <w:rsid w:val="0031443F"/>
    <w:rsid w:val="00327A4F"/>
    <w:rsid w:val="003376A8"/>
    <w:rsid w:val="00352486"/>
    <w:rsid w:val="003C2630"/>
    <w:rsid w:val="00407080"/>
    <w:rsid w:val="004214F7"/>
    <w:rsid w:val="006D5E70"/>
    <w:rsid w:val="0079185F"/>
    <w:rsid w:val="0094296C"/>
    <w:rsid w:val="009C45F2"/>
    <w:rsid w:val="009E7E15"/>
    <w:rsid w:val="00AA2E4D"/>
    <w:rsid w:val="00B03B4F"/>
    <w:rsid w:val="00BC46EB"/>
    <w:rsid w:val="00BF7A03"/>
    <w:rsid w:val="00DE24BD"/>
    <w:rsid w:val="00DF243F"/>
    <w:rsid w:val="00E26357"/>
    <w:rsid w:val="00EB48C3"/>
    <w:rsid w:val="00EB73DE"/>
    <w:rsid w:val="00EE1BA7"/>
    <w:rsid w:val="00F146BD"/>
    <w:rsid w:val="00FC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2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Renaud Demaret</dc:creator>
  <cp:lastModifiedBy>Renaud Demaret</cp:lastModifiedBy>
  <cp:revision>91</cp:revision>
  <dcterms:created xsi:type="dcterms:W3CDTF">2011-03-20T12:43:00Z</dcterms:created>
  <dcterms:modified xsi:type="dcterms:W3CDTF">2011-03-20T14:02:00Z</dcterms:modified>
</cp:coreProperties>
</file>